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E" w:rsidRPr="009F205B" w:rsidRDefault="007F1C2E" w:rsidP="00EE1FEF">
      <w:pPr>
        <w:jc w:val="right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7840D5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F1C2E" w:rsidRPr="009F205B" w:rsidRDefault="009F205B" w:rsidP="007840D5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POTVRĐIVANJU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7F1C2E" w:rsidRPr="009F205B" w:rsidRDefault="009F205B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7F1C2E" w:rsidRPr="009F205B" w:rsidRDefault="009F205B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SARADNJI</w:t>
      </w:r>
    </w:p>
    <w:p w:rsidR="007F1C2E" w:rsidRPr="009F205B" w:rsidRDefault="007F1C2E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EE1FEF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</w:p>
    <w:p w:rsidR="007F1C2E" w:rsidRPr="009F205B" w:rsidRDefault="009F205B" w:rsidP="002B1C64">
      <w:pPr>
        <w:spacing w:line="240" w:lineRule="auto"/>
        <w:ind w:left="142" w:right="-187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Halifaksu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865030">
      <w:pPr>
        <w:ind w:left="142" w:right="-188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865030">
      <w:pPr>
        <w:ind w:left="142" w:right="-188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</w:t>
      </w:r>
    </w:p>
    <w:p w:rsidR="007F1C2E" w:rsidRPr="009F205B" w:rsidRDefault="009F205B" w:rsidP="008E35F1">
      <w:pPr>
        <w:ind w:left="142" w:right="-188" w:firstLine="57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SARADNJI</w:t>
      </w: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 xml:space="preserve"> </w:t>
      </w: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DRŽAVNE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KOMPANIJE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OSNOVANE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ZAKONOM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ind w:left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Imajući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vidu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>:</w:t>
      </w: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spacing w:after="120" w:line="276" w:lineRule="auto"/>
        <w:ind w:left="-28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dobrobiti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2712B8">
      <w:pPr>
        <w:pStyle w:val="NoSpacing"/>
        <w:spacing w:after="120" w:line="276" w:lineRule="auto"/>
        <w:ind w:left="-28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čvršće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spacing w:after="120" w:line="276" w:lineRule="auto"/>
        <w:ind w:left="-28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posvećena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stvaranju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strateških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partnerstava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vladama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olakšavanja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iskorišćavanja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potencijala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obostranog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2712B8">
      <w:pPr>
        <w:pStyle w:val="NoSpacing"/>
        <w:spacing w:after="120" w:line="276" w:lineRule="auto"/>
        <w:ind w:left="-28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obostranog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dijalog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osmišljavanju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Saglasile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sledećem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>:</w:t>
      </w:r>
    </w:p>
    <w:p w:rsidR="007F1C2E" w:rsidRPr="009F205B" w:rsidRDefault="007F1C2E" w:rsidP="002712B8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spacing w:after="120" w:line="276" w:lineRule="auto"/>
        <w:ind w:left="-28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F1C2E" w:rsidRPr="009F205B" w:rsidRDefault="007F1C2E" w:rsidP="002712B8">
      <w:pPr>
        <w:pStyle w:val="NoSpacing"/>
        <w:ind w:left="-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ind w:left="-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koristeći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ekspertizu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uvršteni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prouče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7F1C2E" w:rsidP="002712B8">
      <w:pPr>
        <w:pStyle w:val="NoSpacing"/>
        <w:spacing w:line="276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ugovaranje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dogovorile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sklapanjem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obostranog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globalni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lideri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najraznovrsnijih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upravljačkim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komunikacija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-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(5)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mogućnošću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saglasnošću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ind w:left="-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pStyle w:val="NoSpacing"/>
        <w:numPr>
          <w:ilvl w:val="0"/>
          <w:numId w:val="5"/>
        </w:numPr>
        <w:tabs>
          <w:tab w:val="left" w:pos="851"/>
        </w:tabs>
        <w:spacing w:line="276" w:lineRule="auto"/>
        <w:ind w:left="-284" w:firstLine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Sačinjeno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Halifaksu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15.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tekstovi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Look w:val="00A0"/>
      </w:tblPr>
      <w:tblGrid>
        <w:gridCol w:w="3936"/>
        <w:gridCol w:w="708"/>
        <w:gridCol w:w="4245"/>
      </w:tblGrid>
      <w:tr w:rsidR="007F1C2E" w:rsidRPr="009F205B" w:rsidTr="00044EEC">
        <w:tc>
          <w:tcPr>
            <w:tcW w:w="3936" w:type="dxa"/>
            <w:vAlign w:val="center"/>
          </w:tcPr>
          <w:p w:rsidR="007F1C2E" w:rsidRPr="009F205B" w:rsidRDefault="009F205B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</w:t>
            </w:r>
          </w:p>
          <w:p w:rsidR="007F1C2E" w:rsidRPr="009F205B" w:rsidRDefault="009F205B" w:rsidP="00044EEC">
            <w:pPr>
              <w:pStyle w:val="NoSpacing"/>
              <w:spacing w:line="276" w:lineRule="auto"/>
              <w:ind w:hanging="14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VLADU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REPUBLIKE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SRBIJE</w:t>
            </w: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</w:tcPr>
          <w:p w:rsidR="007F1C2E" w:rsidRPr="009F205B" w:rsidRDefault="007F1C2E" w:rsidP="00044EE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45" w:type="dxa"/>
            <w:vAlign w:val="center"/>
          </w:tcPr>
          <w:p w:rsidR="007F1C2E" w:rsidRPr="009F205B" w:rsidRDefault="009F205B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</w:t>
            </w:r>
          </w:p>
          <w:p w:rsidR="007F1C2E" w:rsidRPr="009F205B" w:rsidRDefault="009F205B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KANADSKU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KOMERCIJALNU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KORPORACIJU</w:t>
            </w: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  <w:p w:rsidR="007F1C2E" w:rsidRPr="009F205B" w:rsidRDefault="007F1C2E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F1C2E" w:rsidRPr="009F205B" w:rsidTr="00044EEC">
        <w:tc>
          <w:tcPr>
            <w:tcW w:w="3936" w:type="dxa"/>
            <w:vAlign w:val="center"/>
          </w:tcPr>
          <w:p w:rsidR="007F1C2E" w:rsidRPr="009F205B" w:rsidRDefault="009F205B" w:rsidP="00044EEC">
            <w:pPr>
              <w:pStyle w:val="NoSpacing"/>
              <w:spacing w:line="276" w:lineRule="auto"/>
              <w:ind w:left="-14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Aleksandar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Vučić</w:t>
            </w:r>
          </w:p>
          <w:p w:rsidR="007F1C2E" w:rsidRPr="009F205B" w:rsidRDefault="009F205B" w:rsidP="00044EEC">
            <w:pPr>
              <w:pStyle w:val="NoSpacing"/>
              <w:spacing w:line="276" w:lineRule="auto"/>
              <w:ind w:left="-142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prvi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potpredsednik</w:t>
            </w:r>
          </w:p>
        </w:tc>
        <w:tc>
          <w:tcPr>
            <w:tcW w:w="708" w:type="dxa"/>
          </w:tcPr>
          <w:p w:rsidR="007F1C2E" w:rsidRPr="009F205B" w:rsidRDefault="007F1C2E" w:rsidP="00044EE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245" w:type="dxa"/>
            <w:vAlign w:val="center"/>
          </w:tcPr>
          <w:p w:rsidR="007F1C2E" w:rsidRPr="009F205B" w:rsidRDefault="009F205B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Mark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Vitingem</w:t>
            </w:r>
          </w:p>
          <w:p w:rsidR="007F1C2E" w:rsidRPr="009F205B" w:rsidRDefault="009F205B" w:rsidP="00044E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predsednik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izvršni</w:t>
            </w:r>
            <w:r w:rsidR="007F1C2E" w:rsidRPr="009F205B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direktor</w:t>
            </w:r>
          </w:p>
        </w:tc>
      </w:tr>
    </w:tbl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EE550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N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>EK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S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A</w:t>
      </w:r>
    </w:p>
    <w:p w:rsidR="007F1C2E" w:rsidRPr="009F205B" w:rsidRDefault="009F205B" w:rsidP="002712B8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LISTA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TREBALO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BUDU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REALIZOVANI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DOPUNJAVATI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VREMENA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VREME</w:t>
      </w:r>
    </w:p>
    <w:p w:rsidR="007F1C2E" w:rsidRPr="009F205B" w:rsidRDefault="007F1C2E" w:rsidP="002712B8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otpočne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PROJEKAT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REVERZIBILNE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HIDROELEKTRANE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680 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M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W </w:t>
      </w:r>
      <w:r w:rsidR="009F205B">
        <w:rPr>
          <w:rFonts w:ascii="Times New Roman" w:hAnsi="Times New Roman"/>
          <w:b/>
          <w:noProof/>
          <w:sz w:val="24"/>
          <w:szCs w:val="24"/>
          <w:lang w:val="sr-Latn-CS"/>
        </w:rPr>
        <w:t>BISTRICA</w:t>
      </w:r>
      <w:r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7F1C2E" w:rsidRPr="009F205B" w:rsidRDefault="007F1C2E" w:rsidP="002712B8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pregovore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detaljne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izvodljivosti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životnu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glavnog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samog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posredovanje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obezbeđivanju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korporativne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garancije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izuzetkom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garancije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2.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HIDROELEKTRANE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BI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GRADILE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OSNOVU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DRUGAČIJEG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UGOVORNOG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ARANŽMANA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saglasne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razmotri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odgovarajućeg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otpočinjanja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proizvedene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hidroelektranama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integrisani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mrežu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vezani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dugoročne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isplative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sporazume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otkupu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ostvarenja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skorije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bliskije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razmatrati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neposrednoj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budućnosti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7F1C2E" w:rsidRPr="009F205B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hidroelektrane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nizvodno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gradova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Zvornik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Zvornik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Kozluk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hidroelektrane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Kozluk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II, 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modela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koncesije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2712B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Inženjering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agregata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hidroelektrane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Bajina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Bašta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3.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PROJEKAT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HIDROELEKTRANE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BRODAREVO</w:t>
      </w:r>
      <w:r w:rsidRPr="009F205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razmotriti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brže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hidroelektrana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Brodarevo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II. </w:t>
      </w:r>
    </w:p>
    <w:p w:rsidR="007F1C2E" w:rsidRPr="009F205B" w:rsidRDefault="007F1C2E" w:rsidP="002712B8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401E7A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</w:t>
      </w:r>
    </w:p>
    <w:p w:rsidR="007F1C2E" w:rsidRPr="009F205B" w:rsidRDefault="007F1C2E">
      <w:pPr>
        <w:rPr>
          <w:noProof/>
          <w:lang w:val="sr-Latn-CS"/>
        </w:rPr>
        <w:sectPr w:rsidR="007F1C2E" w:rsidRPr="009F205B" w:rsidSect="00401E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 w:rsidRPr="009F205B">
        <w:rPr>
          <w:noProof/>
          <w:lang w:val="sr-Latn-CS"/>
        </w:rPr>
        <w:tab/>
      </w:r>
    </w:p>
    <w:p w:rsidR="007F1C2E" w:rsidRPr="009F205B" w:rsidRDefault="009F205B" w:rsidP="009D59F3">
      <w:pPr>
        <w:ind w:left="284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OBRAZLOŽENJE</w:t>
      </w:r>
    </w:p>
    <w:p w:rsidR="007F1C2E" w:rsidRPr="009F205B" w:rsidRDefault="007F1C2E" w:rsidP="009D59F3">
      <w:pPr>
        <w:ind w:left="284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9D59F3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F1C2E" w:rsidRPr="009F205B" w:rsidRDefault="007F1C2E" w:rsidP="00A66AD4">
      <w:pPr>
        <w:pStyle w:val="ListParagraph"/>
        <w:ind w:left="644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F1C2E" w:rsidRPr="009F205B" w:rsidRDefault="009F205B" w:rsidP="002B1C64">
      <w:pPr>
        <w:pStyle w:val="ListParagraph"/>
        <w:tabs>
          <w:tab w:val="left" w:pos="8931"/>
        </w:tabs>
        <w:spacing w:line="240" w:lineRule="auto"/>
        <w:ind w:left="0" w:right="-187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99.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2B1C64">
      <w:pPr>
        <w:pStyle w:val="ListParagraph"/>
        <w:tabs>
          <w:tab w:val="left" w:pos="0"/>
        </w:tabs>
        <w:ind w:left="0" w:right="-4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703451">
      <w:pPr>
        <w:pStyle w:val="ListParagraph"/>
        <w:numPr>
          <w:ilvl w:val="0"/>
          <w:numId w:val="3"/>
        </w:numPr>
        <w:ind w:right="-46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POTVRĐIVANJE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MEĐUNARODNOG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UGOVORA</w:t>
      </w:r>
    </w:p>
    <w:p w:rsidR="007F1C2E" w:rsidRPr="009F205B" w:rsidRDefault="009F205B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Zaključkom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: 337- 7869/2012-1,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zaključivanje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ovlastila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Aleksandra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Vučića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potpredsednika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potpiše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Halifaksu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zastupnika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Vučić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potpredsednik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Vitingem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7F1C2E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9F205B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Zaključenje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bilateralne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F1C2E" w:rsidRPr="009F205B" w:rsidRDefault="007F1C2E" w:rsidP="003E4CF5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F1C2E" w:rsidRPr="009F205B" w:rsidRDefault="007F1C2E" w:rsidP="0070345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predložila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potpišu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intenzivirala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bilateralna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1985.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ovlašćenjem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ugovara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olakšava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trgovinsku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prihvatljiva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dobavljača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inostranoj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garanciju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realizovan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dogovorile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703451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interesantni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kineski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konzorcijum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reverzibilna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Bistrica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Limu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600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1,2 </w:t>
      </w:r>
      <w:r>
        <w:rPr>
          <w:rFonts w:ascii="Times New Roman" w:hAnsi="Times New Roman"/>
          <w:noProof/>
          <w:sz w:val="24"/>
          <w:szCs w:val="24"/>
          <w:lang w:val="sr-Latn-CS"/>
        </w:rPr>
        <w:t>mlrd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0F19E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ostvarilo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kraćem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zaključivanje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pravnu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obavezujuću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potpisnike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signal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investitorima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kompanijama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razmatraju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moguću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srpskim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sporazuma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pojedinačni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zainteresovana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energetski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A37C72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Inače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sličnu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formu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široko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brojnim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zemljama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pokazao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angažuju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tržištima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dugoročnoj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osnovi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9F205B" w:rsidP="00A37C72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preambuli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saglasile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potpišu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         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koristeći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ekspertizu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uvršteni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prouče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ugovaranje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dogovorile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sklapanjem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postale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globalni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lideri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najraznovrsnijih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tehničkim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upravljačkim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sposobnostima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Kanadska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komunikacija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održavati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05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7F1C2E" w:rsidRPr="009F205B" w:rsidRDefault="009F205B" w:rsidP="00A37C7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9F205B" w:rsidP="00703451">
      <w:pPr>
        <w:spacing w:after="0" w:line="240" w:lineRule="auto"/>
        <w:ind w:right="-187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unapredi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osmišljavanju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podstakao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prehrambeni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F1C2E" w:rsidRPr="009F205B" w:rsidRDefault="007F1C2E" w:rsidP="00703451">
      <w:pPr>
        <w:ind w:right="-46"/>
        <w:rPr>
          <w:b/>
          <w:noProof/>
          <w:sz w:val="24"/>
          <w:szCs w:val="24"/>
          <w:lang w:val="sr-Latn-CS"/>
        </w:rPr>
      </w:pPr>
    </w:p>
    <w:p w:rsidR="007F1C2E" w:rsidRPr="009F205B" w:rsidRDefault="007F1C2E" w:rsidP="006C0547">
      <w:pPr>
        <w:pStyle w:val="ListParagraph"/>
        <w:ind w:left="644" w:right="-46"/>
        <w:rPr>
          <w:b/>
          <w:noProof/>
          <w:sz w:val="24"/>
          <w:szCs w:val="24"/>
          <w:lang w:val="sr-Latn-CS"/>
        </w:rPr>
      </w:pPr>
    </w:p>
    <w:p w:rsidR="007F1C2E" w:rsidRPr="009F205B" w:rsidRDefault="009F205B" w:rsidP="00A66AD4">
      <w:pPr>
        <w:pStyle w:val="ListParagraph"/>
        <w:numPr>
          <w:ilvl w:val="0"/>
          <w:numId w:val="3"/>
        </w:numPr>
        <w:ind w:right="-46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MEĐUNARODNIM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UGOVOROM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STVARAJU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OBAVEZE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NJEGOVOM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IZVRŠAVANJU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PROCENA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SREDSTAVA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NJEGOVO</w:t>
      </w:r>
      <w:r w:rsidR="007F1C2E" w:rsidRPr="009F205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IZVRŠAVANJE</w:t>
      </w:r>
    </w:p>
    <w:p w:rsidR="007F1C2E" w:rsidRPr="009F205B" w:rsidRDefault="009F205B" w:rsidP="002B1C64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stoga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izvršavanje</w:t>
      </w:r>
      <w:r w:rsidR="007F1C2E" w:rsidRPr="009F205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7F1C2E" w:rsidRPr="009F205B" w:rsidSect="00401E7A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08" w:rsidRDefault="00E84508" w:rsidP="0080405A">
      <w:pPr>
        <w:spacing w:after="0" w:line="240" w:lineRule="auto"/>
      </w:pPr>
      <w:r>
        <w:separator/>
      </w:r>
    </w:p>
  </w:endnote>
  <w:endnote w:type="continuationSeparator" w:id="0">
    <w:p w:rsidR="00E84508" w:rsidRDefault="00E84508" w:rsidP="0080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08" w:rsidRDefault="00E84508" w:rsidP="0080405A">
      <w:pPr>
        <w:spacing w:after="0" w:line="240" w:lineRule="auto"/>
      </w:pPr>
      <w:r>
        <w:separator/>
      </w:r>
    </w:p>
  </w:footnote>
  <w:footnote w:type="continuationSeparator" w:id="0">
    <w:p w:rsidR="00E84508" w:rsidRDefault="00E84508" w:rsidP="0080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2E" w:rsidRDefault="00C16A86" w:rsidP="00270B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1C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2E" w:rsidRDefault="007F1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2E" w:rsidRPr="009F205B" w:rsidRDefault="00C16A86" w:rsidP="00270B40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9F205B">
      <w:rPr>
        <w:rStyle w:val="PageNumber"/>
        <w:noProof/>
        <w:lang w:val="sr-Latn-CS"/>
      </w:rPr>
      <w:fldChar w:fldCharType="begin"/>
    </w:r>
    <w:r w:rsidR="007F1C2E" w:rsidRPr="009F205B">
      <w:rPr>
        <w:rStyle w:val="PageNumber"/>
        <w:noProof/>
        <w:lang w:val="sr-Latn-CS"/>
      </w:rPr>
      <w:instrText xml:space="preserve">PAGE  </w:instrText>
    </w:r>
    <w:r w:rsidRPr="009F205B">
      <w:rPr>
        <w:rStyle w:val="PageNumber"/>
        <w:noProof/>
        <w:lang w:val="sr-Latn-CS"/>
      </w:rPr>
      <w:fldChar w:fldCharType="separate"/>
    </w:r>
    <w:r w:rsidR="009F205B">
      <w:rPr>
        <w:rStyle w:val="PageNumber"/>
        <w:noProof/>
        <w:lang w:val="sr-Latn-CS"/>
      </w:rPr>
      <w:t>3</w:t>
    </w:r>
    <w:r w:rsidRPr="009F205B">
      <w:rPr>
        <w:rStyle w:val="PageNumber"/>
        <w:noProof/>
        <w:lang w:val="sr-Latn-CS"/>
      </w:rPr>
      <w:fldChar w:fldCharType="end"/>
    </w:r>
  </w:p>
  <w:p w:rsidR="007F1C2E" w:rsidRPr="009F205B" w:rsidRDefault="007F1C2E">
    <w:pPr>
      <w:pStyle w:val="Header"/>
      <w:jc w:val="center"/>
      <w:rPr>
        <w:noProof/>
        <w:lang w:val="sr-Latn-CS"/>
      </w:rPr>
    </w:pPr>
  </w:p>
  <w:p w:rsidR="007F1C2E" w:rsidRPr="009F205B" w:rsidRDefault="007F1C2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9DE"/>
    <w:multiLevelType w:val="hybridMultilevel"/>
    <w:tmpl w:val="328806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33B13"/>
    <w:multiLevelType w:val="hybridMultilevel"/>
    <w:tmpl w:val="4BDA73D6"/>
    <w:lvl w:ilvl="0" w:tplc="27203C0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537B3"/>
    <w:multiLevelType w:val="hybridMultilevel"/>
    <w:tmpl w:val="35EE3A18"/>
    <w:lvl w:ilvl="0" w:tplc="2B049A4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172632"/>
    <w:multiLevelType w:val="hybridMultilevel"/>
    <w:tmpl w:val="15CEC938"/>
    <w:lvl w:ilvl="0" w:tplc="8E7ED8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10134AC"/>
    <w:multiLevelType w:val="hybridMultilevel"/>
    <w:tmpl w:val="8B642358"/>
    <w:lvl w:ilvl="0" w:tplc="745ED06E">
      <w:start w:val="1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FEF"/>
    <w:rsid w:val="00010548"/>
    <w:rsid w:val="00023ED8"/>
    <w:rsid w:val="00044EEC"/>
    <w:rsid w:val="000450B8"/>
    <w:rsid w:val="000B2DEB"/>
    <w:rsid w:val="000F19E7"/>
    <w:rsid w:val="001970EE"/>
    <w:rsid w:val="001F4067"/>
    <w:rsid w:val="0026254C"/>
    <w:rsid w:val="00270B40"/>
    <w:rsid w:val="002712B8"/>
    <w:rsid w:val="002B1C64"/>
    <w:rsid w:val="002B44D1"/>
    <w:rsid w:val="002C342B"/>
    <w:rsid w:val="002D44BD"/>
    <w:rsid w:val="00301B03"/>
    <w:rsid w:val="003E4CF5"/>
    <w:rsid w:val="00401E7A"/>
    <w:rsid w:val="00447E03"/>
    <w:rsid w:val="004B45EB"/>
    <w:rsid w:val="005C7DE2"/>
    <w:rsid w:val="005D78DE"/>
    <w:rsid w:val="006C0547"/>
    <w:rsid w:val="00703451"/>
    <w:rsid w:val="00752C3A"/>
    <w:rsid w:val="007840D5"/>
    <w:rsid w:val="007E127D"/>
    <w:rsid w:val="007F1C2E"/>
    <w:rsid w:val="0080405A"/>
    <w:rsid w:val="00836DA2"/>
    <w:rsid w:val="00847E22"/>
    <w:rsid w:val="00865030"/>
    <w:rsid w:val="008E35F1"/>
    <w:rsid w:val="009302A4"/>
    <w:rsid w:val="009A7226"/>
    <w:rsid w:val="009D59F3"/>
    <w:rsid w:val="009F205B"/>
    <w:rsid w:val="00A37C72"/>
    <w:rsid w:val="00A66AD4"/>
    <w:rsid w:val="00AE06C1"/>
    <w:rsid w:val="00B8262C"/>
    <w:rsid w:val="00B93E99"/>
    <w:rsid w:val="00BA4E8C"/>
    <w:rsid w:val="00BE702C"/>
    <w:rsid w:val="00C16A86"/>
    <w:rsid w:val="00C36802"/>
    <w:rsid w:val="00C616A4"/>
    <w:rsid w:val="00CA4A67"/>
    <w:rsid w:val="00CF123A"/>
    <w:rsid w:val="00D14061"/>
    <w:rsid w:val="00D2786B"/>
    <w:rsid w:val="00E84508"/>
    <w:rsid w:val="00E94379"/>
    <w:rsid w:val="00EE1FEF"/>
    <w:rsid w:val="00EE5502"/>
    <w:rsid w:val="00F72657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E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5502"/>
    <w:rPr>
      <w:lang w:val="en-CA"/>
    </w:rPr>
  </w:style>
  <w:style w:type="paragraph" w:styleId="ListParagraph">
    <w:name w:val="List Paragraph"/>
    <w:basedOn w:val="Normal"/>
    <w:uiPriority w:val="99"/>
    <w:qFormat/>
    <w:rsid w:val="009D59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40D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0D5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05A"/>
    <w:rPr>
      <w:rFonts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rsid w:val="0080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05A"/>
    <w:rPr>
      <w:rFonts w:cs="Times New Roman"/>
      <w:lang w:val="sr-Cyrl-CS"/>
    </w:rPr>
  </w:style>
  <w:style w:type="character" w:styleId="PageNumber">
    <w:name w:val="page number"/>
    <w:basedOn w:val="DefaultParagraphFont"/>
    <w:uiPriority w:val="99"/>
    <w:rsid w:val="00401E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E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5502"/>
    <w:rPr>
      <w:lang w:val="en-CA"/>
    </w:rPr>
  </w:style>
  <w:style w:type="paragraph" w:styleId="ListParagraph">
    <w:name w:val="List Paragraph"/>
    <w:basedOn w:val="Normal"/>
    <w:uiPriority w:val="99"/>
    <w:qFormat/>
    <w:rsid w:val="009D59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40D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0D5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05A"/>
    <w:rPr>
      <w:rFonts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rsid w:val="0080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05A"/>
    <w:rPr>
      <w:rFonts w:cs="Times New Roman"/>
      <w:lang w:val="sr-Cyrl-CS"/>
    </w:rPr>
  </w:style>
  <w:style w:type="character" w:styleId="PageNumber">
    <w:name w:val="page number"/>
    <w:basedOn w:val="DefaultParagraphFont"/>
    <w:uiPriority w:val="99"/>
    <w:rsid w:val="00401E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jagoda.lazarevic</dc:creator>
  <cp:lastModifiedBy>jovan</cp:lastModifiedBy>
  <cp:revision>2</cp:revision>
  <dcterms:created xsi:type="dcterms:W3CDTF">2013-03-01T14:26:00Z</dcterms:created>
  <dcterms:modified xsi:type="dcterms:W3CDTF">2013-03-01T14:26:00Z</dcterms:modified>
</cp:coreProperties>
</file>